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A4" w:rsidRPr="00545850" w:rsidRDefault="001F10A4" w:rsidP="001F10A4">
      <w:pPr>
        <w:pStyle w:val="1"/>
        <w:ind w:left="-426" w:right="-1"/>
        <w:jc w:val="both"/>
        <w:rPr>
          <w:szCs w:val="28"/>
        </w:rPr>
      </w:pPr>
    </w:p>
    <w:p w:rsidR="001F10A4" w:rsidRPr="00545850" w:rsidRDefault="001F10A4" w:rsidP="001F10A4">
      <w:pPr>
        <w:pStyle w:val="2"/>
        <w:ind w:left="-426" w:right="-1"/>
        <w:rPr>
          <w:szCs w:val="28"/>
        </w:rPr>
      </w:pPr>
      <w:r w:rsidRPr="00545850">
        <w:rPr>
          <w:szCs w:val="28"/>
        </w:rPr>
        <w:t>КРАСНОЯРСКИЙ  КРАЙ  БАЛАХТИНСКИЙ  РАЙОН</w:t>
      </w:r>
    </w:p>
    <w:p w:rsidR="001F10A4" w:rsidRPr="00545850" w:rsidRDefault="001F10A4" w:rsidP="001F10A4">
      <w:pPr>
        <w:pStyle w:val="4"/>
        <w:ind w:left="-426" w:right="-1"/>
        <w:rPr>
          <w:b w:val="0"/>
          <w:szCs w:val="28"/>
        </w:rPr>
      </w:pPr>
      <w:r w:rsidRPr="00545850">
        <w:rPr>
          <w:b w:val="0"/>
          <w:szCs w:val="28"/>
        </w:rPr>
        <w:t>АДМИНИСТРАЦИЯ ПРИМОРСКОГО СЕЛЬСОВЕТА</w:t>
      </w:r>
    </w:p>
    <w:p w:rsidR="001F10A4" w:rsidRPr="00545850" w:rsidRDefault="001F10A4" w:rsidP="001F10A4">
      <w:pPr>
        <w:ind w:left="-426" w:right="-1"/>
        <w:jc w:val="center"/>
        <w:rPr>
          <w:sz w:val="28"/>
          <w:szCs w:val="28"/>
        </w:rPr>
      </w:pPr>
    </w:p>
    <w:p w:rsidR="001F10A4" w:rsidRPr="001F10A4" w:rsidRDefault="001F10A4" w:rsidP="001F10A4">
      <w:pPr>
        <w:ind w:left="-426" w:right="-1"/>
        <w:jc w:val="center"/>
        <w:rPr>
          <w:rFonts w:ascii="Times New Roman" w:hAnsi="Times New Roman" w:cs="Times New Roman"/>
          <w:sz w:val="28"/>
          <w:szCs w:val="28"/>
        </w:rPr>
      </w:pPr>
      <w:r w:rsidRPr="001F10A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F10A4" w:rsidRPr="001F10A4" w:rsidRDefault="001F10A4" w:rsidP="001F10A4">
      <w:pPr>
        <w:ind w:left="-426" w:right="-1"/>
        <w:rPr>
          <w:rFonts w:ascii="Times New Roman" w:hAnsi="Times New Roman" w:cs="Times New Roman"/>
          <w:sz w:val="28"/>
          <w:szCs w:val="28"/>
        </w:rPr>
      </w:pPr>
    </w:p>
    <w:p w:rsidR="001F10A4" w:rsidRPr="00545850" w:rsidRDefault="00266463" w:rsidP="001F10A4">
      <w:pPr>
        <w:pStyle w:val="3"/>
        <w:ind w:left="-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10A4" w:rsidRPr="001F10A4">
        <w:rPr>
          <w:sz w:val="28"/>
          <w:szCs w:val="28"/>
        </w:rPr>
        <w:t xml:space="preserve">от </w:t>
      </w:r>
      <w:r w:rsidR="00FF1F65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9B4248">
        <w:rPr>
          <w:sz w:val="28"/>
          <w:szCs w:val="28"/>
        </w:rPr>
        <w:t>0</w:t>
      </w:r>
      <w:r w:rsidR="00FF1F65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6E27AC">
        <w:rPr>
          <w:sz w:val="28"/>
          <w:szCs w:val="28"/>
        </w:rPr>
        <w:t>2</w:t>
      </w:r>
      <w:r w:rsidR="00DC447B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="0091136B">
        <w:rPr>
          <w:sz w:val="28"/>
          <w:szCs w:val="28"/>
        </w:rPr>
        <w:t xml:space="preserve"> </w:t>
      </w:r>
      <w:r w:rsidR="001F10A4" w:rsidRPr="001F10A4">
        <w:rPr>
          <w:sz w:val="28"/>
          <w:szCs w:val="28"/>
        </w:rPr>
        <w:t xml:space="preserve">                          </w:t>
      </w:r>
      <w:r w:rsidR="006E27AC">
        <w:rPr>
          <w:sz w:val="28"/>
          <w:szCs w:val="28"/>
        </w:rPr>
        <w:t xml:space="preserve"> </w:t>
      </w:r>
      <w:r w:rsidR="001F10A4" w:rsidRPr="001F10A4">
        <w:rPr>
          <w:sz w:val="28"/>
          <w:szCs w:val="28"/>
        </w:rPr>
        <w:t xml:space="preserve">п. Приморск               </w:t>
      </w:r>
      <w:r w:rsidR="0065440A">
        <w:rPr>
          <w:sz w:val="28"/>
          <w:szCs w:val="28"/>
        </w:rPr>
        <w:t xml:space="preserve">                           </w:t>
      </w:r>
      <w:r w:rsidR="00607036">
        <w:rPr>
          <w:sz w:val="28"/>
          <w:szCs w:val="28"/>
        </w:rPr>
        <w:t xml:space="preserve">  </w:t>
      </w:r>
      <w:r w:rsidR="001F10A4" w:rsidRPr="001F10A4">
        <w:rPr>
          <w:sz w:val="28"/>
          <w:szCs w:val="28"/>
        </w:rPr>
        <w:t>№</w:t>
      </w:r>
      <w:r w:rsidR="001F10A4">
        <w:rPr>
          <w:sz w:val="28"/>
          <w:szCs w:val="28"/>
        </w:rPr>
        <w:t xml:space="preserve"> </w:t>
      </w:r>
      <w:r w:rsidR="00FF1F65">
        <w:rPr>
          <w:sz w:val="28"/>
          <w:szCs w:val="28"/>
        </w:rPr>
        <w:t>25</w:t>
      </w:r>
      <w:bookmarkStart w:id="0" w:name="_GoBack"/>
      <w:bookmarkEnd w:id="0"/>
      <w:r w:rsidR="006B337E" w:rsidRPr="006B337E">
        <w:rPr>
          <w:sz w:val="28"/>
          <w:szCs w:val="28"/>
        </w:rPr>
        <w:t>-Р</w:t>
      </w:r>
    </w:p>
    <w:p w:rsidR="001F10A4" w:rsidRPr="00545850" w:rsidRDefault="001F10A4" w:rsidP="001F10A4">
      <w:pPr>
        <w:ind w:right="-1"/>
        <w:jc w:val="both"/>
        <w:rPr>
          <w:sz w:val="28"/>
          <w:szCs w:val="28"/>
        </w:rPr>
      </w:pPr>
    </w:p>
    <w:p w:rsidR="003A1DD2" w:rsidRPr="003A1DD2" w:rsidRDefault="00607036" w:rsidP="003A1DD2">
      <w:pPr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849C1"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</w:t>
      </w:r>
      <w:r w:rsidR="00D620B4"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 и</w:t>
      </w:r>
      <w:r w:rsidR="001849C1"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дополнений в распоряжение 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9B42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 от </w:t>
      </w:r>
      <w:r w:rsidR="009B424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620B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B4248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C447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</w:rPr>
        <w:t>г. «</w:t>
      </w:r>
      <w:r w:rsidR="003A1DD2"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плана – графика </w:t>
      </w:r>
      <w:r w:rsidR="004A47E6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закупок товаров, работ, услуг</w:t>
      </w:r>
      <w:r w:rsidR="004A47E6"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47E6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DC447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A4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финансовый год и на плановый </w:t>
      </w:r>
      <w:r w:rsidR="00D620B4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202</w:t>
      </w:r>
      <w:r w:rsidR="00DC447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A4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DC447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A4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A1DD2" w:rsidRPr="003A1DD2" w:rsidRDefault="003A1DD2" w:rsidP="003A1DD2">
      <w:pPr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1DD2" w:rsidRPr="003A1DD2" w:rsidRDefault="003A1DD2" w:rsidP="003A1DD2">
      <w:pPr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DD2" w:rsidRPr="003A1DD2" w:rsidRDefault="003A1DD2" w:rsidP="003A1DD2">
      <w:pPr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соответствии с Приказом Министерства экономического развития Российской Федерации,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Pr="003A1DD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2011 г</w:t>
        </w:r>
      </w:smartTag>
      <w:r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>. N 761/20н г. Москва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</w:t>
      </w:r>
      <w:r w:rsidRPr="003A1DD2">
        <w:rPr>
          <w:rFonts w:ascii="Times New Roman" w:eastAsia="Times New Roman" w:hAnsi="Times New Roman" w:cs="Times New Roman"/>
          <w:sz w:val="28"/>
          <w:szCs w:val="28"/>
        </w:rPr>
        <w:t xml:space="preserve"> и с  пунктом 2 </w:t>
      </w:r>
      <w:r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 1 статьи 4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3A1DD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2013 г</w:t>
        </w:r>
      </w:smartTag>
      <w:r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>. N 44-ФЗ "О контрактной системе в сфере закупок товаров, работ, услуг для обеспечения государственных и муниципальных нужд"</w:t>
      </w:r>
    </w:p>
    <w:p w:rsidR="003A1DD2" w:rsidRPr="003A1DD2" w:rsidRDefault="003A1DD2" w:rsidP="003A1D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1DD2" w:rsidRPr="003A1DD2" w:rsidRDefault="003A1DD2" w:rsidP="003A1D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</w:t>
      </w:r>
      <w:r w:rsidR="001849C1" w:rsidRPr="00184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49C1"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изменения и дополнения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607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план-график </w:t>
      </w:r>
      <w:r w:rsidR="006E27AC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закупок товаров, работ, услуг</w:t>
      </w:r>
      <w:r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7036">
        <w:rPr>
          <w:rFonts w:ascii="Times New Roman" w:eastAsia="Times New Roman" w:hAnsi="Times New Roman" w:cs="Times New Roman"/>
          <w:color w:val="000000"/>
          <w:sz w:val="28"/>
          <w:szCs w:val="28"/>
        </w:rPr>
        <w:t>на 20</w:t>
      </w:r>
      <w:r w:rsidR="006E27A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C447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E2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финансовый </w:t>
      </w:r>
      <w:r w:rsidR="006070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E2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и на плановый </w:t>
      </w:r>
      <w:r w:rsidR="00D620B4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202</w:t>
      </w:r>
      <w:r w:rsidR="00DC447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E2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DC447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E2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</w:t>
      </w:r>
      <w:r w:rsidR="001849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07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49C1"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изложив его в новой редакции (приложение № 1).</w:t>
      </w:r>
    </w:p>
    <w:p w:rsidR="003A1DD2" w:rsidRDefault="003A1DD2" w:rsidP="003A1D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Разместить план-график на официальном сайте Российской Федерации в информационно-телекоммуникационной сети Интернет для размещения информации о </w:t>
      </w:r>
      <w:r w:rsidR="00D871A8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закупах товаров, работ, услуг</w:t>
      </w:r>
      <w:r w:rsidRPr="003A1D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3B0D" w:rsidRDefault="00133B0D" w:rsidP="003A1D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B0D" w:rsidRDefault="00133B0D" w:rsidP="003A1D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B0D" w:rsidRDefault="00133B0D" w:rsidP="003A1D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B0D" w:rsidRDefault="00133B0D" w:rsidP="003A1D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B0D" w:rsidRPr="003A1DD2" w:rsidRDefault="00D61F04" w:rsidP="003A1D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33B0D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3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Приморского сельсовета                    </w:t>
      </w:r>
      <w:r w:rsidR="00C46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133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33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A7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A7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51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626E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Шнайдер</w:t>
      </w:r>
      <w:r w:rsidR="00133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3A1DD2" w:rsidRPr="003A1DD2" w:rsidRDefault="00C4626E" w:rsidP="003A1D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A1DD2" w:rsidRPr="003A1DD2" w:rsidRDefault="003A1DD2" w:rsidP="003A1D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0A4" w:rsidRPr="00407521" w:rsidRDefault="003A1DD2" w:rsidP="004075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DD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A37F5" w:rsidRDefault="005A37F5"/>
    <w:sectPr w:rsidR="005A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A4"/>
    <w:rsid w:val="00010BFF"/>
    <w:rsid w:val="00052EF0"/>
    <w:rsid w:val="000655EB"/>
    <w:rsid w:val="000A0E2F"/>
    <w:rsid w:val="001240AC"/>
    <w:rsid w:val="00133B0D"/>
    <w:rsid w:val="00135E2D"/>
    <w:rsid w:val="001574C9"/>
    <w:rsid w:val="001849C1"/>
    <w:rsid w:val="00196B01"/>
    <w:rsid w:val="001F10A4"/>
    <w:rsid w:val="00205415"/>
    <w:rsid w:val="00266463"/>
    <w:rsid w:val="002A001F"/>
    <w:rsid w:val="002B4655"/>
    <w:rsid w:val="002F76B4"/>
    <w:rsid w:val="00321FDE"/>
    <w:rsid w:val="00382C1A"/>
    <w:rsid w:val="003A1DD2"/>
    <w:rsid w:val="003E254C"/>
    <w:rsid w:val="00407521"/>
    <w:rsid w:val="00463FFA"/>
    <w:rsid w:val="004A47E6"/>
    <w:rsid w:val="0050346E"/>
    <w:rsid w:val="00514963"/>
    <w:rsid w:val="0053214F"/>
    <w:rsid w:val="005A37F5"/>
    <w:rsid w:val="00607036"/>
    <w:rsid w:val="00615D5C"/>
    <w:rsid w:val="0065440A"/>
    <w:rsid w:val="006706BA"/>
    <w:rsid w:val="00690737"/>
    <w:rsid w:val="006A67E0"/>
    <w:rsid w:val="006B337E"/>
    <w:rsid w:val="006C06D6"/>
    <w:rsid w:val="006E27AC"/>
    <w:rsid w:val="00726985"/>
    <w:rsid w:val="007C4D56"/>
    <w:rsid w:val="007F2777"/>
    <w:rsid w:val="008003E8"/>
    <w:rsid w:val="00800E27"/>
    <w:rsid w:val="00877478"/>
    <w:rsid w:val="0091136B"/>
    <w:rsid w:val="00997E50"/>
    <w:rsid w:val="009B4248"/>
    <w:rsid w:val="00A11183"/>
    <w:rsid w:val="00A3659B"/>
    <w:rsid w:val="00B32D9C"/>
    <w:rsid w:val="00B34869"/>
    <w:rsid w:val="00B4587F"/>
    <w:rsid w:val="00B50ADB"/>
    <w:rsid w:val="00B51B39"/>
    <w:rsid w:val="00B71078"/>
    <w:rsid w:val="00BE277F"/>
    <w:rsid w:val="00BF3E6A"/>
    <w:rsid w:val="00C14D1B"/>
    <w:rsid w:val="00C219A2"/>
    <w:rsid w:val="00C4626E"/>
    <w:rsid w:val="00C54F33"/>
    <w:rsid w:val="00CE5A11"/>
    <w:rsid w:val="00CF3599"/>
    <w:rsid w:val="00D05B58"/>
    <w:rsid w:val="00D61B04"/>
    <w:rsid w:val="00D61F04"/>
    <w:rsid w:val="00D620B4"/>
    <w:rsid w:val="00D71C2D"/>
    <w:rsid w:val="00D834CB"/>
    <w:rsid w:val="00D871A8"/>
    <w:rsid w:val="00DA1D60"/>
    <w:rsid w:val="00DA7BBA"/>
    <w:rsid w:val="00DC447B"/>
    <w:rsid w:val="00E328B4"/>
    <w:rsid w:val="00E52644"/>
    <w:rsid w:val="00EB738D"/>
    <w:rsid w:val="00EF5C33"/>
    <w:rsid w:val="00F14BEE"/>
    <w:rsid w:val="00F175AB"/>
    <w:rsid w:val="00F50398"/>
    <w:rsid w:val="00FA0A16"/>
    <w:rsid w:val="00FC7C7C"/>
    <w:rsid w:val="00FF14A6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ED5D92-03CE-435F-8F92-AA0182C2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10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F10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F10A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1F1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0A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F10A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1F10A4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1F10A4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1F10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F10A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E06E-F0CE-4970-B95A-550B33D7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2024-05-03T07:58:00Z</cp:lastPrinted>
  <dcterms:created xsi:type="dcterms:W3CDTF">2024-05-03T07:59:00Z</dcterms:created>
  <dcterms:modified xsi:type="dcterms:W3CDTF">2024-05-03T07:59:00Z</dcterms:modified>
</cp:coreProperties>
</file>