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3F7F" w:rsidTr="00DD4D90">
        <w:trPr>
          <w:trHeight w:val="80"/>
        </w:trPr>
        <w:tc>
          <w:tcPr>
            <w:tcW w:w="4785" w:type="dxa"/>
          </w:tcPr>
          <w:p w:rsidR="00C53F7F" w:rsidRDefault="00C53F7F" w:rsidP="0012095B">
            <w:pPr>
              <w:jc w:val="center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C53F7F" w:rsidRDefault="00C53F7F" w:rsidP="00C53F7F">
            <w:pPr>
              <w:rPr>
                <w:rFonts w:eastAsia="Calibri" w:cs="Times New Roman"/>
                <w:b/>
                <w:szCs w:val="28"/>
              </w:rPr>
            </w:pPr>
            <w:bookmarkStart w:id="0" w:name="_GoBack"/>
            <w:bookmarkEnd w:id="0"/>
          </w:p>
        </w:tc>
      </w:tr>
    </w:tbl>
    <w:p w:rsidR="00C53F7F" w:rsidRDefault="00C53F7F" w:rsidP="0012095B">
      <w:pPr>
        <w:jc w:val="center"/>
        <w:rPr>
          <w:rFonts w:eastAsia="Calibri" w:cs="Times New Roman"/>
          <w:b/>
          <w:szCs w:val="28"/>
        </w:rPr>
      </w:pPr>
    </w:p>
    <w:p w:rsidR="00C53F7F" w:rsidRDefault="00C53F7F" w:rsidP="0012095B">
      <w:pPr>
        <w:jc w:val="center"/>
        <w:rPr>
          <w:rFonts w:eastAsia="Calibri" w:cs="Times New Roman"/>
          <w:b/>
          <w:szCs w:val="28"/>
        </w:rPr>
      </w:pPr>
    </w:p>
    <w:p w:rsidR="00C53F7F" w:rsidRDefault="00C53F7F" w:rsidP="0012095B">
      <w:pPr>
        <w:jc w:val="center"/>
        <w:rPr>
          <w:rFonts w:eastAsia="Calibri" w:cs="Times New Roman"/>
          <w:b/>
          <w:szCs w:val="28"/>
        </w:rPr>
      </w:pPr>
    </w:p>
    <w:p w:rsidR="00213331" w:rsidRDefault="008D4DC5" w:rsidP="0012095B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О РАБОТЕ </w:t>
      </w:r>
      <w:r w:rsidR="00AD6FD2">
        <w:rPr>
          <w:rFonts w:eastAsia="Calibri" w:cs="Times New Roman"/>
          <w:b/>
          <w:szCs w:val="28"/>
        </w:rPr>
        <w:t xml:space="preserve">МОБИЛЬНОЙ </w:t>
      </w:r>
      <w:r w:rsidR="006942E6" w:rsidRPr="00AD7524">
        <w:rPr>
          <w:rFonts w:eastAsia="Calibri" w:cs="Times New Roman"/>
          <w:b/>
          <w:szCs w:val="28"/>
        </w:rPr>
        <w:t xml:space="preserve">ПРИЕМНОЙ </w:t>
      </w:r>
      <w:r w:rsidR="00AD6FD2">
        <w:rPr>
          <w:rFonts w:eastAsia="Calibri" w:cs="Times New Roman"/>
          <w:b/>
          <w:szCs w:val="28"/>
        </w:rPr>
        <w:t>ГУ</w:t>
      </w:r>
      <w:r w:rsidR="00CD51EE">
        <w:rPr>
          <w:rFonts w:eastAsia="Calibri" w:cs="Times New Roman"/>
          <w:b/>
          <w:szCs w:val="28"/>
        </w:rPr>
        <w:t>БЕРНАТОРА КРАСНОЯРСКОГО КРАЯ</w:t>
      </w:r>
      <w:r w:rsidR="002C7BC5">
        <w:rPr>
          <w:rFonts w:eastAsia="Calibri" w:cs="Times New Roman"/>
          <w:b/>
          <w:szCs w:val="28"/>
        </w:rPr>
        <w:t xml:space="preserve"> </w:t>
      </w:r>
      <w:r w:rsidR="00553F8C">
        <w:rPr>
          <w:rFonts w:eastAsia="Calibri" w:cs="Times New Roman"/>
          <w:b/>
          <w:szCs w:val="28"/>
        </w:rPr>
        <w:t xml:space="preserve">В </w:t>
      </w:r>
      <w:r w:rsidR="00213331">
        <w:rPr>
          <w:rFonts w:eastAsia="Calibri" w:cs="Times New Roman"/>
          <w:b/>
          <w:szCs w:val="28"/>
        </w:rPr>
        <w:t xml:space="preserve">ГОРОДЕ УЖУР </w:t>
      </w:r>
    </w:p>
    <w:p w:rsidR="006942E6" w:rsidRDefault="000202A9" w:rsidP="0012095B">
      <w:pPr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УЖУРСКО</w:t>
      </w:r>
      <w:r w:rsidR="00213331">
        <w:rPr>
          <w:rFonts w:eastAsia="Calibri" w:cs="Times New Roman"/>
          <w:b/>
          <w:szCs w:val="28"/>
        </w:rPr>
        <w:t>ГО РАЙОНА</w:t>
      </w:r>
    </w:p>
    <w:p w:rsidR="00B260BB" w:rsidRPr="00691EFB" w:rsidRDefault="00B260BB" w:rsidP="00B260BB">
      <w:pPr>
        <w:pStyle w:val="a3"/>
        <w:ind w:firstLine="709"/>
        <w:jc w:val="both"/>
        <w:rPr>
          <w:b/>
          <w:sz w:val="22"/>
        </w:rPr>
      </w:pPr>
    </w:p>
    <w:p w:rsidR="00B9110A" w:rsidRPr="003A0249" w:rsidRDefault="00213331" w:rsidP="00D646E5">
      <w:pPr>
        <w:ind w:firstLine="708"/>
        <w:jc w:val="both"/>
        <w:rPr>
          <w:szCs w:val="28"/>
        </w:rPr>
      </w:pPr>
      <w:r>
        <w:rPr>
          <w:b/>
          <w:szCs w:val="28"/>
        </w:rPr>
        <w:t>20</w:t>
      </w:r>
      <w:r w:rsidR="00EC43A7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</w:t>
      </w:r>
      <w:r w:rsidR="00E20E19" w:rsidRPr="00784772">
        <w:rPr>
          <w:b/>
          <w:szCs w:val="28"/>
        </w:rPr>
        <w:t>20</w:t>
      </w:r>
      <w:r w:rsidR="00564473" w:rsidRPr="00784772">
        <w:rPr>
          <w:b/>
          <w:szCs w:val="28"/>
        </w:rPr>
        <w:t>2</w:t>
      </w:r>
      <w:r w:rsidR="00F95489">
        <w:rPr>
          <w:b/>
          <w:szCs w:val="28"/>
        </w:rPr>
        <w:t>3</w:t>
      </w:r>
      <w:r w:rsidR="00C10661" w:rsidRPr="00784772">
        <w:rPr>
          <w:b/>
          <w:szCs w:val="28"/>
        </w:rPr>
        <w:t xml:space="preserve"> года</w:t>
      </w:r>
      <w:r w:rsidR="006942E6" w:rsidRPr="00784772">
        <w:rPr>
          <w:b/>
          <w:szCs w:val="28"/>
        </w:rPr>
        <w:t xml:space="preserve"> с </w:t>
      </w:r>
      <w:r w:rsidR="00ED0AA4" w:rsidRPr="00784772">
        <w:rPr>
          <w:b/>
          <w:szCs w:val="28"/>
        </w:rPr>
        <w:t>1</w:t>
      </w:r>
      <w:r w:rsidR="001B194F">
        <w:rPr>
          <w:b/>
          <w:szCs w:val="28"/>
        </w:rPr>
        <w:t>0</w:t>
      </w:r>
      <w:r w:rsidR="006942E6" w:rsidRPr="00784772">
        <w:rPr>
          <w:b/>
          <w:szCs w:val="28"/>
        </w:rPr>
        <w:t>.00 до 1</w:t>
      </w:r>
      <w:r w:rsidR="001B194F">
        <w:rPr>
          <w:b/>
          <w:szCs w:val="28"/>
        </w:rPr>
        <w:t>4</w:t>
      </w:r>
      <w:r w:rsidR="00073864">
        <w:rPr>
          <w:b/>
          <w:szCs w:val="28"/>
        </w:rPr>
        <w:t>.</w:t>
      </w:r>
      <w:r w:rsidR="006942E6" w:rsidRPr="003A0249">
        <w:rPr>
          <w:b/>
          <w:szCs w:val="28"/>
        </w:rPr>
        <w:t>00</w:t>
      </w:r>
      <w:r w:rsidR="006942E6" w:rsidRPr="003A0249">
        <w:rPr>
          <w:szCs w:val="28"/>
        </w:rPr>
        <w:t xml:space="preserve"> </w:t>
      </w:r>
      <w:r w:rsidR="00B21A67" w:rsidRPr="003A0249">
        <w:rPr>
          <w:szCs w:val="28"/>
        </w:rPr>
        <w:t>в</w:t>
      </w:r>
      <w:r>
        <w:rPr>
          <w:szCs w:val="28"/>
        </w:rPr>
        <w:t xml:space="preserve"> г. Ужуре</w:t>
      </w:r>
      <w:r w:rsidR="00073864" w:rsidRPr="003A0249">
        <w:rPr>
          <w:szCs w:val="28"/>
        </w:rPr>
        <w:t xml:space="preserve"> </w:t>
      </w:r>
      <w:r w:rsidR="008B081F" w:rsidRPr="003A0249">
        <w:rPr>
          <w:szCs w:val="28"/>
        </w:rPr>
        <w:t>мобильн</w:t>
      </w:r>
      <w:r w:rsidR="008B081F">
        <w:rPr>
          <w:szCs w:val="28"/>
        </w:rPr>
        <w:t>ая</w:t>
      </w:r>
      <w:r w:rsidR="008B081F" w:rsidRPr="003A0249">
        <w:rPr>
          <w:szCs w:val="28"/>
        </w:rPr>
        <w:t xml:space="preserve"> приемн</w:t>
      </w:r>
      <w:r w:rsidR="008B081F">
        <w:rPr>
          <w:szCs w:val="28"/>
        </w:rPr>
        <w:t>ая</w:t>
      </w:r>
      <w:r w:rsidR="008B081F" w:rsidRPr="003A0249">
        <w:rPr>
          <w:szCs w:val="28"/>
        </w:rPr>
        <w:t xml:space="preserve"> Губернатора Красноярского края</w:t>
      </w:r>
      <w:r w:rsidR="008B081F">
        <w:rPr>
          <w:szCs w:val="28"/>
        </w:rPr>
        <w:t xml:space="preserve"> проведет </w:t>
      </w:r>
      <w:r w:rsidR="00AD6FD2" w:rsidRPr="003A0249">
        <w:rPr>
          <w:rFonts w:cs="Times New Roman"/>
          <w:szCs w:val="28"/>
        </w:rPr>
        <w:t>выездно</w:t>
      </w:r>
      <w:r w:rsidR="008B081F">
        <w:rPr>
          <w:rFonts w:cs="Times New Roman"/>
          <w:szCs w:val="28"/>
        </w:rPr>
        <w:t>й</w:t>
      </w:r>
      <w:r w:rsidR="00AD6FD2" w:rsidRPr="003A0249">
        <w:rPr>
          <w:rFonts w:cs="Times New Roman"/>
          <w:szCs w:val="28"/>
        </w:rPr>
        <w:t xml:space="preserve"> личн</w:t>
      </w:r>
      <w:r w:rsidR="008B081F">
        <w:rPr>
          <w:rFonts w:cs="Times New Roman"/>
          <w:szCs w:val="28"/>
        </w:rPr>
        <w:t>ый</w:t>
      </w:r>
      <w:r w:rsidR="00AD6FD2" w:rsidRPr="003A0249">
        <w:rPr>
          <w:rFonts w:cs="Times New Roman"/>
          <w:szCs w:val="28"/>
        </w:rPr>
        <w:t xml:space="preserve"> прием граждан </w:t>
      </w:r>
      <w:r>
        <w:rPr>
          <w:rFonts w:eastAsia="Calibri" w:cs="Times New Roman"/>
          <w:szCs w:val="28"/>
        </w:rPr>
        <w:t xml:space="preserve">по адресу: </w:t>
      </w:r>
      <w:r w:rsidR="00093569">
        <w:rPr>
          <w:rFonts w:eastAsia="Calibri" w:cs="Times New Roman"/>
          <w:szCs w:val="28"/>
        </w:rPr>
        <w:t>г. Ужур, ул. Ленина, д. 22, м</w:t>
      </w:r>
      <w:r w:rsidR="00243179">
        <w:rPr>
          <w:rFonts w:eastAsia="Calibri" w:cs="Times New Roman"/>
          <w:szCs w:val="28"/>
        </w:rPr>
        <w:t>униципальное автономное учреждение культуры «Централизованная клубная систем</w:t>
      </w:r>
      <w:r w:rsidR="00243459">
        <w:rPr>
          <w:rFonts w:eastAsia="Calibri" w:cs="Times New Roman"/>
          <w:szCs w:val="28"/>
        </w:rPr>
        <w:t>а</w:t>
      </w:r>
      <w:r w:rsidR="00243179">
        <w:rPr>
          <w:rFonts w:eastAsia="Calibri" w:cs="Times New Roman"/>
          <w:szCs w:val="28"/>
        </w:rPr>
        <w:t xml:space="preserve"> </w:t>
      </w:r>
      <w:proofErr w:type="spellStart"/>
      <w:r w:rsidR="00243179">
        <w:rPr>
          <w:rFonts w:eastAsia="Calibri" w:cs="Times New Roman"/>
          <w:szCs w:val="28"/>
        </w:rPr>
        <w:t>Ужурского</w:t>
      </w:r>
      <w:proofErr w:type="spellEnd"/>
      <w:r w:rsidR="00243179">
        <w:rPr>
          <w:rFonts w:eastAsia="Calibri" w:cs="Times New Roman"/>
          <w:szCs w:val="28"/>
        </w:rPr>
        <w:t xml:space="preserve"> района».</w:t>
      </w:r>
    </w:p>
    <w:p w:rsidR="00405F25" w:rsidRDefault="00EA0D28" w:rsidP="00405F25">
      <w:pPr>
        <w:pStyle w:val="a3"/>
        <w:ind w:firstLine="708"/>
        <w:jc w:val="both"/>
      </w:pPr>
      <w:r w:rsidRPr="00FF0E30">
        <w:rPr>
          <w:szCs w:val="28"/>
        </w:rPr>
        <w:t>П</w:t>
      </w:r>
      <w:r w:rsidR="00405F25" w:rsidRPr="00FF0E30">
        <w:rPr>
          <w:szCs w:val="28"/>
        </w:rPr>
        <w:t>редставители Красноярского регионального</w:t>
      </w:r>
      <w:r w:rsidR="00405F25" w:rsidRPr="00DF01DF">
        <w:t xml:space="preserve"> отделения </w:t>
      </w:r>
      <w:r w:rsidR="00405F25">
        <w:t xml:space="preserve">Общероссийской </w:t>
      </w:r>
      <w:r w:rsidR="00405F25" w:rsidRPr="00DF01DF">
        <w:t>общественной организа</w:t>
      </w:r>
      <w:r>
        <w:t xml:space="preserve">ции «Ассоциация юристов России» </w:t>
      </w:r>
      <w:r w:rsidR="00CB7C86">
        <w:t>окажут гражданам бесплатную юридическую помощь.</w:t>
      </w:r>
    </w:p>
    <w:p w:rsidR="008B081F" w:rsidRDefault="008B081F" w:rsidP="008B081F">
      <w:pPr>
        <w:pStyle w:val="a3"/>
        <w:ind w:firstLine="709"/>
        <w:jc w:val="both"/>
      </w:pPr>
      <w:r>
        <w:rPr>
          <w:rFonts w:cs="Times New Roman"/>
          <w:color w:val="000000"/>
        </w:rPr>
        <w:t>Рекомендуем гражданам заблаговременно подготовить текст обращения в письменном виде</w:t>
      </w:r>
      <w:r>
        <w:t>.</w:t>
      </w:r>
    </w:p>
    <w:p w:rsidR="00213331" w:rsidRPr="00B54E03" w:rsidRDefault="00213331" w:rsidP="00213331">
      <w:pPr>
        <w:pStyle w:val="a3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Pr="00B54E03">
        <w:rPr>
          <w:rFonts w:cs="Times New Roman"/>
          <w:szCs w:val="28"/>
        </w:rPr>
        <w:t>личном приеме гражданин предъявляет документ, удостоверяющий его личность.</w:t>
      </w:r>
    </w:p>
    <w:p w:rsidR="008B081F" w:rsidRDefault="008B081F" w:rsidP="008B081F">
      <w:pPr>
        <w:pStyle w:val="a3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85060">
        <w:rPr>
          <w:szCs w:val="28"/>
        </w:rPr>
        <w:t xml:space="preserve">Предварительная запись на личный прием </w:t>
      </w:r>
      <w:r>
        <w:rPr>
          <w:szCs w:val="28"/>
        </w:rPr>
        <w:t xml:space="preserve">проводится </w:t>
      </w:r>
      <w:r w:rsidRPr="00E85060">
        <w:rPr>
          <w:szCs w:val="28"/>
        </w:rPr>
        <w:t>по телефон</w:t>
      </w:r>
      <w:r>
        <w:rPr>
          <w:szCs w:val="28"/>
        </w:rPr>
        <w:t>ам</w:t>
      </w:r>
      <w:r w:rsidRPr="007B50D6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/>
        </w:rPr>
        <w:t>(39156) 21-1-50, 21-2-16.</w:t>
      </w:r>
    </w:p>
    <w:p w:rsidR="008B081F" w:rsidRPr="000A0149" w:rsidRDefault="008B081F" w:rsidP="00B260BB">
      <w:pPr>
        <w:pStyle w:val="a3"/>
        <w:ind w:firstLine="709"/>
        <w:jc w:val="both"/>
        <w:rPr>
          <w:rFonts w:cs="Times New Roman"/>
          <w:color w:val="000000"/>
        </w:rPr>
      </w:pPr>
    </w:p>
    <w:sectPr w:rsidR="008B081F" w:rsidRPr="000A0149" w:rsidSect="007268A7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C380D"/>
    <w:multiLevelType w:val="hybridMultilevel"/>
    <w:tmpl w:val="0ACA433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E6"/>
    <w:rsid w:val="000202A9"/>
    <w:rsid w:val="000221DC"/>
    <w:rsid w:val="00026333"/>
    <w:rsid w:val="00045C4F"/>
    <w:rsid w:val="00055911"/>
    <w:rsid w:val="00073864"/>
    <w:rsid w:val="0008540C"/>
    <w:rsid w:val="00093569"/>
    <w:rsid w:val="000A0149"/>
    <w:rsid w:val="000B46B9"/>
    <w:rsid w:val="000B4865"/>
    <w:rsid w:val="000C0546"/>
    <w:rsid w:val="000C4F26"/>
    <w:rsid w:val="000C7AE7"/>
    <w:rsid w:val="001052CD"/>
    <w:rsid w:val="00114C71"/>
    <w:rsid w:val="0012095B"/>
    <w:rsid w:val="001276A8"/>
    <w:rsid w:val="001306EE"/>
    <w:rsid w:val="001B194F"/>
    <w:rsid w:val="001B2A93"/>
    <w:rsid w:val="001F54AE"/>
    <w:rsid w:val="002041DF"/>
    <w:rsid w:val="00210831"/>
    <w:rsid w:val="00213331"/>
    <w:rsid w:val="00243179"/>
    <w:rsid w:val="00243459"/>
    <w:rsid w:val="002441BC"/>
    <w:rsid w:val="00262A34"/>
    <w:rsid w:val="00273F69"/>
    <w:rsid w:val="00280461"/>
    <w:rsid w:val="00290204"/>
    <w:rsid w:val="00293DC1"/>
    <w:rsid w:val="00294A9C"/>
    <w:rsid w:val="002A1A3F"/>
    <w:rsid w:val="002C7BC5"/>
    <w:rsid w:val="002C7CAA"/>
    <w:rsid w:val="002D55A5"/>
    <w:rsid w:val="002F7C2B"/>
    <w:rsid w:val="00331193"/>
    <w:rsid w:val="0033328C"/>
    <w:rsid w:val="00350686"/>
    <w:rsid w:val="00383288"/>
    <w:rsid w:val="003846CF"/>
    <w:rsid w:val="003A0249"/>
    <w:rsid w:val="003D0048"/>
    <w:rsid w:val="004001E5"/>
    <w:rsid w:val="00405F25"/>
    <w:rsid w:val="004215BA"/>
    <w:rsid w:val="00441880"/>
    <w:rsid w:val="00476F10"/>
    <w:rsid w:val="0049334D"/>
    <w:rsid w:val="004B7EDF"/>
    <w:rsid w:val="004C1B6A"/>
    <w:rsid w:val="004C75AB"/>
    <w:rsid w:val="004E788D"/>
    <w:rsid w:val="00511881"/>
    <w:rsid w:val="00516688"/>
    <w:rsid w:val="00533525"/>
    <w:rsid w:val="00553F8C"/>
    <w:rsid w:val="00560986"/>
    <w:rsid w:val="00561AD7"/>
    <w:rsid w:val="00561C85"/>
    <w:rsid w:val="00564473"/>
    <w:rsid w:val="0057026E"/>
    <w:rsid w:val="00585F2F"/>
    <w:rsid w:val="005E577C"/>
    <w:rsid w:val="00601EC4"/>
    <w:rsid w:val="00617087"/>
    <w:rsid w:val="006209BC"/>
    <w:rsid w:val="006211E5"/>
    <w:rsid w:val="006327F9"/>
    <w:rsid w:val="00685025"/>
    <w:rsid w:val="00686324"/>
    <w:rsid w:val="00691EFB"/>
    <w:rsid w:val="00692928"/>
    <w:rsid w:val="006942E6"/>
    <w:rsid w:val="006B2B2B"/>
    <w:rsid w:val="006B58F9"/>
    <w:rsid w:val="006F0AD0"/>
    <w:rsid w:val="006F0E3B"/>
    <w:rsid w:val="00703CE9"/>
    <w:rsid w:val="00725960"/>
    <w:rsid w:val="007268A7"/>
    <w:rsid w:val="007333CF"/>
    <w:rsid w:val="00757733"/>
    <w:rsid w:val="007634DD"/>
    <w:rsid w:val="007673CF"/>
    <w:rsid w:val="007710B1"/>
    <w:rsid w:val="00784772"/>
    <w:rsid w:val="007877C4"/>
    <w:rsid w:val="007B50D6"/>
    <w:rsid w:val="007E0088"/>
    <w:rsid w:val="007E7614"/>
    <w:rsid w:val="00816049"/>
    <w:rsid w:val="0085688D"/>
    <w:rsid w:val="00871FBF"/>
    <w:rsid w:val="00875C2C"/>
    <w:rsid w:val="0087775F"/>
    <w:rsid w:val="00892F15"/>
    <w:rsid w:val="008A52CA"/>
    <w:rsid w:val="008B081F"/>
    <w:rsid w:val="008D4DC5"/>
    <w:rsid w:val="009545E9"/>
    <w:rsid w:val="00963FE0"/>
    <w:rsid w:val="009806A3"/>
    <w:rsid w:val="009833BE"/>
    <w:rsid w:val="009943B6"/>
    <w:rsid w:val="009D19F1"/>
    <w:rsid w:val="009D40D5"/>
    <w:rsid w:val="009D733A"/>
    <w:rsid w:val="009E0E2B"/>
    <w:rsid w:val="00A15287"/>
    <w:rsid w:val="00A4176D"/>
    <w:rsid w:val="00A529DC"/>
    <w:rsid w:val="00A53BB2"/>
    <w:rsid w:val="00A65CA9"/>
    <w:rsid w:val="00A86D59"/>
    <w:rsid w:val="00AA4CCC"/>
    <w:rsid w:val="00AB31E3"/>
    <w:rsid w:val="00AD1F5D"/>
    <w:rsid w:val="00AD6FD2"/>
    <w:rsid w:val="00AF0841"/>
    <w:rsid w:val="00AF6851"/>
    <w:rsid w:val="00B126E3"/>
    <w:rsid w:val="00B21A67"/>
    <w:rsid w:val="00B2474B"/>
    <w:rsid w:val="00B260BB"/>
    <w:rsid w:val="00B42862"/>
    <w:rsid w:val="00B60656"/>
    <w:rsid w:val="00B70BF8"/>
    <w:rsid w:val="00B72ECA"/>
    <w:rsid w:val="00B84A79"/>
    <w:rsid w:val="00B9110A"/>
    <w:rsid w:val="00BA4C26"/>
    <w:rsid w:val="00BB7299"/>
    <w:rsid w:val="00BC1ECA"/>
    <w:rsid w:val="00BD4DEA"/>
    <w:rsid w:val="00BE571A"/>
    <w:rsid w:val="00BF4A6B"/>
    <w:rsid w:val="00C10661"/>
    <w:rsid w:val="00C11F1D"/>
    <w:rsid w:val="00C53F7F"/>
    <w:rsid w:val="00C65F2B"/>
    <w:rsid w:val="00C736DB"/>
    <w:rsid w:val="00C757A3"/>
    <w:rsid w:val="00C772F9"/>
    <w:rsid w:val="00C85509"/>
    <w:rsid w:val="00CB6807"/>
    <w:rsid w:val="00CB7C86"/>
    <w:rsid w:val="00CC20D8"/>
    <w:rsid w:val="00CC411C"/>
    <w:rsid w:val="00CC6A4B"/>
    <w:rsid w:val="00CD51EE"/>
    <w:rsid w:val="00CE220E"/>
    <w:rsid w:val="00CF59B7"/>
    <w:rsid w:val="00D17160"/>
    <w:rsid w:val="00D52D50"/>
    <w:rsid w:val="00D56923"/>
    <w:rsid w:val="00D646E5"/>
    <w:rsid w:val="00DA3B65"/>
    <w:rsid w:val="00DC5C3B"/>
    <w:rsid w:val="00DD4D90"/>
    <w:rsid w:val="00DE5826"/>
    <w:rsid w:val="00DF01DF"/>
    <w:rsid w:val="00E20E19"/>
    <w:rsid w:val="00E24A56"/>
    <w:rsid w:val="00E32784"/>
    <w:rsid w:val="00E459EF"/>
    <w:rsid w:val="00E52E80"/>
    <w:rsid w:val="00E85060"/>
    <w:rsid w:val="00E907CC"/>
    <w:rsid w:val="00EA0D28"/>
    <w:rsid w:val="00EB2540"/>
    <w:rsid w:val="00EB4436"/>
    <w:rsid w:val="00EC43A7"/>
    <w:rsid w:val="00EC6FDF"/>
    <w:rsid w:val="00ED0AA4"/>
    <w:rsid w:val="00EE3CC2"/>
    <w:rsid w:val="00F06303"/>
    <w:rsid w:val="00F11B24"/>
    <w:rsid w:val="00F3622C"/>
    <w:rsid w:val="00F45DEB"/>
    <w:rsid w:val="00F66488"/>
    <w:rsid w:val="00F726CC"/>
    <w:rsid w:val="00F75FE1"/>
    <w:rsid w:val="00F95489"/>
    <w:rsid w:val="00FA1173"/>
    <w:rsid w:val="00FC6EDC"/>
    <w:rsid w:val="00FE32F4"/>
    <w:rsid w:val="00FE58D6"/>
    <w:rsid w:val="00FE5D02"/>
    <w:rsid w:val="00FF0E3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B115-E4FD-4160-9329-91FFD6F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E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546"/>
    <w:rPr>
      <w:rFonts w:cstheme="minorBidi"/>
    </w:rPr>
  </w:style>
  <w:style w:type="paragraph" w:styleId="a5">
    <w:name w:val="Normal (Web)"/>
    <w:basedOn w:val="a"/>
    <w:uiPriority w:val="99"/>
    <w:semiHidden/>
    <w:unhideWhenUsed/>
    <w:rsid w:val="00E459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459E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5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71A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0B4865"/>
    <w:rPr>
      <w:rFonts w:cstheme="minorBidi"/>
    </w:rPr>
  </w:style>
  <w:style w:type="table" w:styleId="a9">
    <w:name w:val="Table Grid"/>
    <w:basedOn w:val="a1"/>
    <w:uiPriority w:val="59"/>
    <w:rsid w:val="00C53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104</cp:revision>
  <cp:lastPrinted>2023-12-05T07:41:00Z</cp:lastPrinted>
  <dcterms:created xsi:type="dcterms:W3CDTF">2021-04-07T04:14:00Z</dcterms:created>
  <dcterms:modified xsi:type="dcterms:W3CDTF">2023-12-07T01:46:00Z</dcterms:modified>
</cp:coreProperties>
</file>